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3887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847"/>
        <w:gridCol w:w="142"/>
        <w:gridCol w:w="1097"/>
        <w:gridCol w:w="744"/>
        <w:gridCol w:w="1213"/>
        <w:gridCol w:w="516"/>
        <w:gridCol w:w="483"/>
        <w:gridCol w:w="606"/>
        <w:gridCol w:w="108"/>
        <w:gridCol w:w="245"/>
        <w:gridCol w:w="1250"/>
        <w:gridCol w:w="2242"/>
        <w:gridCol w:w="1267"/>
        <w:gridCol w:w="1477"/>
        <w:gridCol w:w="1650"/>
      </w:tblGrid>
      <w:tr w:rsidR="009C7F60" w:rsidRPr="00195D78" w14:paraId="15A14F58" w14:textId="77777777" w:rsidTr="001D185D">
        <w:trPr>
          <w:jc w:val="center"/>
        </w:trPr>
        <w:tc>
          <w:tcPr>
            <w:tcW w:w="2086" w:type="dxa"/>
            <w:gridSpan w:val="3"/>
            <w:vAlign w:val="center"/>
          </w:tcPr>
          <w:p w14:paraId="37A6A5DE" w14:textId="11CACB43" w:rsidR="00DD3C69" w:rsidRPr="00ED3FEA" w:rsidRDefault="00DD3C69" w:rsidP="00ED3FEA">
            <w:pPr>
              <w:jc w:val="center"/>
              <w:rPr>
                <w:sz w:val="24"/>
                <w:szCs w:val="24"/>
              </w:rPr>
            </w:pPr>
            <w:r w:rsidRPr="00ED3FEA">
              <w:rPr>
                <w:noProof/>
                <w:sz w:val="24"/>
                <w:szCs w:val="24"/>
              </w:rPr>
              <w:drawing>
                <wp:inline distT="0" distB="0" distL="0" distR="0" wp14:anchorId="44BE20DB" wp14:editId="57E457AA">
                  <wp:extent cx="845820" cy="845820"/>
                  <wp:effectExtent l="0" t="0" r="0" b="0"/>
                  <wp:docPr id="192437195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1" w:type="dxa"/>
            <w:gridSpan w:val="12"/>
          </w:tcPr>
          <w:p w14:paraId="6CB975FC" w14:textId="77777777" w:rsidR="00DD3C69" w:rsidRDefault="00DD3C69" w:rsidP="00ED3FEA">
            <w:pPr>
              <w:jc w:val="center"/>
              <w:rPr>
                <w:sz w:val="28"/>
                <w:szCs w:val="28"/>
              </w:rPr>
            </w:pPr>
            <w:r w:rsidRPr="002869D2">
              <w:rPr>
                <w:sz w:val="28"/>
                <w:szCs w:val="28"/>
              </w:rPr>
              <w:t>Akademia Sztuki w Szczecinie</w:t>
            </w:r>
          </w:p>
          <w:p w14:paraId="68DD876D" w14:textId="5E2986E8" w:rsidR="00195D78" w:rsidRPr="00FF3066" w:rsidRDefault="00195D78" w:rsidP="00ED3FEA">
            <w:pPr>
              <w:jc w:val="center"/>
              <w:rPr>
                <w:sz w:val="24"/>
                <w:szCs w:val="24"/>
              </w:rPr>
            </w:pPr>
            <w:r w:rsidRPr="00FF3066">
              <w:rPr>
                <w:sz w:val="28"/>
                <w:szCs w:val="28"/>
              </w:rPr>
              <w:t>/ Academy of Art in Szczecin</w:t>
            </w:r>
          </w:p>
        </w:tc>
      </w:tr>
      <w:tr w:rsidR="00AB0003" w:rsidRPr="00B84A1B" w14:paraId="0C94B274" w14:textId="77777777" w:rsidTr="00195D78">
        <w:trPr>
          <w:trHeight w:val="350"/>
          <w:jc w:val="center"/>
        </w:trPr>
        <w:tc>
          <w:tcPr>
            <w:tcW w:w="13887" w:type="dxa"/>
            <w:gridSpan w:val="15"/>
            <w:shd w:val="clear" w:color="auto" w:fill="FFC000"/>
          </w:tcPr>
          <w:p w14:paraId="7887CB71" w14:textId="59487EBF" w:rsidR="00AB0003" w:rsidRPr="00195D78" w:rsidRDefault="00195D78" w:rsidP="00ED3FEA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 w:rsidRPr="00195D78">
              <w:rPr>
                <w:b/>
                <w:bCs/>
                <w:noProof/>
                <w:sz w:val="24"/>
                <w:szCs w:val="24"/>
                <w:lang w:val="en-US"/>
              </w:rPr>
              <w:t>SUBJECTS OFFERED TO ERASMUS+ STUDENTS IN THE ACADEMIC YEAR OF 202</w:t>
            </w:r>
            <w:r w:rsidR="00FF3066">
              <w:rPr>
                <w:b/>
                <w:bCs/>
                <w:noProof/>
                <w:sz w:val="24"/>
                <w:szCs w:val="24"/>
                <w:lang w:val="en-US"/>
              </w:rPr>
              <w:t>6</w:t>
            </w:r>
            <w:r w:rsidRPr="00195D78">
              <w:rPr>
                <w:b/>
                <w:bCs/>
                <w:noProof/>
                <w:sz w:val="24"/>
                <w:szCs w:val="24"/>
                <w:lang w:val="en-US"/>
              </w:rPr>
              <w:t>/202</w:t>
            </w:r>
            <w:r w:rsidR="00FF3066">
              <w:rPr>
                <w:b/>
                <w:bCs/>
                <w:noProof/>
                <w:sz w:val="24"/>
                <w:szCs w:val="24"/>
                <w:lang w:val="en-US"/>
              </w:rPr>
              <w:t>7</w:t>
            </w:r>
          </w:p>
        </w:tc>
      </w:tr>
      <w:tr w:rsidR="007A3D78" w:rsidRPr="00ED3FEA" w14:paraId="41B29390" w14:textId="77777777" w:rsidTr="001D185D">
        <w:trPr>
          <w:trHeight w:val="624"/>
          <w:jc w:val="center"/>
        </w:trPr>
        <w:tc>
          <w:tcPr>
            <w:tcW w:w="847" w:type="dxa"/>
            <w:tcBorders>
              <w:right w:val="nil"/>
            </w:tcBorders>
            <w:vAlign w:val="center"/>
          </w:tcPr>
          <w:p w14:paraId="4B60B1CB" w14:textId="3B4BF52C" w:rsidR="00EE4DC1" w:rsidRPr="00964DD7" w:rsidRDefault="00195D78" w:rsidP="00ED3FEA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  <w:r w:rsidR="00EE4DC1" w:rsidRPr="00964DD7">
              <w:rPr>
                <w:sz w:val="24"/>
                <w:szCs w:val="24"/>
              </w:rPr>
              <w:t>:</w:t>
            </w:r>
          </w:p>
        </w:tc>
        <w:tc>
          <w:tcPr>
            <w:tcW w:w="3712" w:type="dxa"/>
            <w:gridSpan w:val="5"/>
            <w:tcBorders>
              <w:left w:val="nil"/>
              <w:right w:val="single" w:sz="4" w:space="0" w:color="AEAAAA" w:themeColor="background2" w:themeShade="BF"/>
            </w:tcBorders>
            <w:vAlign w:val="center"/>
          </w:tcPr>
          <w:p w14:paraId="04D16E28" w14:textId="18EC9D64" w:rsidR="00EE4DC1" w:rsidRPr="00404E5A" w:rsidRDefault="00195D78" w:rsidP="00ED3F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Graphic Design</w:t>
            </w:r>
          </w:p>
        </w:tc>
        <w:tc>
          <w:tcPr>
            <w:tcW w:w="1089" w:type="dxa"/>
            <w:gridSpan w:val="2"/>
            <w:tcBorders>
              <w:left w:val="single" w:sz="4" w:space="0" w:color="AEAAAA" w:themeColor="background2" w:themeShade="BF"/>
              <w:right w:val="nil"/>
            </w:tcBorders>
            <w:vAlign w:val="center"/>
          </w:tcPr>
          <w:p w14:paraId="717BB7BD" w14:textId="58F71B64" w:rsidR="00EE4DC1" w:rsidRPr="00ED3FEA" w:rsidRDefault="00195D78" w:rsidP="00591E4B">
            <w:pPr>
              <w:jc w:val="right"/>
              <w:rPr>
                <w:sz w:val="24"/>
                <w:szCs w:val="24"/>
              </w:rPr>
            </w:pPr>
            <w:r>
              <w:t>Subject</w:t>
            </w:r>
            <w:r w:rsidR="00EE4DC1" w:rsidRPr="00033009">
              <w:t>:</w:t>
            </w:r>
          </w:p>
        </w:tc>
        <w:tc>
          <w:tcPr>
            <w:tcW w:w="8239" w:type="dxa"/>
            <w:gridSpan w:val="7"/>
            <w:tcBorders>
              <w:left w:val="nil"/>
            </w:tcBorders>
            <w:vAlign w:val="center"/>
          </w:tcPr>
          <w:p w14:paraId="53E63600" w14:textId="08CC0FF4" w:rsidR="00EE4DC1" w:rsidRPr="00404E5A" w:rsidRDefault="00195D78" w:rsidP="00ED3F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Graphic Design</w:t>
            </w:r>
          </w:p>
        </w:tc>
      </w:tr>
      <w:tr w:rsidR="007A3D78" w:rsidRPr="00ED3FEA" w14:paraId="1EFA307F" w14:textId="77777777" w:rsidTr="001D185D">
        <w:trPr>
          <w:trHeight w:val="624"/>
          <w:jc w:val="center"/>
        </w:trPr>
        <w:tc>
          <w:tcPr>
            <w:tcW w:w="989" w:type="dxa"/>
            <w:gridSpan w:val="2"/>
            <w:tcBorders>
              <w:right w:val="nil"/>
            </w:tcBorders>
            <w:vAlign w:val="center"/>
          </w:tcPr>
          <w:p w14:paraId="28A590A9" w14:textId="734BF1BD" w:rsidR="00C03503" w:rsidRPr="00964DD7" w:rsidRDefault="00195D78" w:rsidP="00404E5A">
            <w:pPr>
              <w:ind w:right="-39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Level</w:t>
            </w:r>
            <w:r w:rsidR="00C03503" w:rsidRPr="00964DD7">
              <w:rPr>
                <w:sz w:val="24"/>
                <w:szCs w:val="24"/>
              </w:rPr>
              <w:t>:</w:t>
            </w:r>
          </w:p>
        </w:tc>
        <w:tc>
          <w:tcPr>
            <w:tcW w:w="3570" w:type="dxa"/>
            <w:gridSpan w:val="4"/>
            <w:tcBorders>
              <w:left w:val="nil"/>
            </w:tcBorders>
            <w:vAlign w:val="center"/>
          </w:tcPr>
          <w:p w14:paraId="2A3C408C" w14:textId="7185147E" w:rsidR="00C03503" w:rsidRPr="00195D78" w:rsidRDefault="00195D78" w:rsidP="00404E5A">
            <w:pPr>
              <w:ind w:right="-39"/>
              <w:rPr>
                <w:b/>
                <w:bCs/>
                <w:sz w:val="24"/>
                <w:szCs w:val="24"/>
              </w:rPr>
            </w:pPr>
            <w:r w:rsidRPr="00195D78">
              <w:rPr>
                <w:b/>
                <w:bCs/>
                <w:sz w:val="24"/>
                <w:szCs w:val="24"/>
              </w:rPr>
              <w:t>Master</w:t>
            </w:r>
          </w:p>
        </w:tc>
        <w:tc>
          <w:tcPr>
            <w:tcW w:w="1197" w:type="dxa"/>
            <w:gridSpan w:val="3"/>
            <w:tcBorders>
              <w:right w:val="nil"/>
            </w:tcBorders>
            <w:vAlign w:val="center"/>
          </w:tcPr>
          <w:p w14:paraId="5D308E76" w14:textId="2CC5E5AD" w:rsidR="00C03503" w:rsidRPr="00ED3FEA" w:rsidRDefault="00195D78" w:rsidP="00C03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</w:t>
            </w:r>
            <w:r w:rsidR="00C03503">
              <w:rPr>
                <w:sz w:val="24"/>
                <w:szCs w:val="24"/>
              </w:rPr>
              <w:t xml:space="preserve">:  </w:t>
            </w:r>
          </w:p>
        </w:tc>
        <w:tc>
          <w:tcPr>
            <w:tcW w:w="8131" w:type="dxa"/>
            <w:gridSpan w:val="6"/>
            <w:tcBorders>
              <w:left w:val="nil"/>
            </w:tcBorders>
            <w:vAlign w:val="center"/>
          </w:tcPr>
          <w:p w14:paraId="17C9421E" w14:textId="4CD0DAF8" w:rsidR="00C03503" w:rsidRPr="00404E5A" w:rsidRDefault="007A3D78" w:rsidP="00404E5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1D185D" w:rsidRPr="00B84A1B" w14:paraId="11BDF73F" w14:textId="77777777" w:rsidTr="001D185D">
        <w:trPr>
          <w:trHeight w:val="1982"/>
          <w:jc w:val="center"/>
        </w:trPr>
        <w:tc>
          <w:tcPr>
            <w:tcW w:w="2830" w:type="dxa"/>
            <w:gridSpan w:val="4"/>
            <w:shd w:val="clear" w:color="auto" w:fill="D9D9D9" w:themeFill="background1" w:themeFillShade="D9"/>
            <w:vAlign w:val="center"/>
          </w:tcPr>
          <w:p w14:paraId="6F003E17" w14:textId="6AC13037" w:rsidR="001D185D" w:rsidRPr="00195D78" w:rsidRDefault="001D185D" w:rsidP="00195D78">
            <w:pPr>
              <w:jc w:val="center"/>
              <w:rPr>
                <w:b/>
                <w:bCs/>
                <w:sz w:val="20"/>
                <w:szCs w:val="20"/>
              </w:rPr>
            </w:pPr>
            <w:r w:rsidRPr="00195D78">
              <w:rPr>
                <w:b/>
                <w:bCs/>
                <w:sz w:val="20"/>
                <w:szCs w:val="20"/>
              </w:rPr>
              <w:t>Module name</w:t>
            </w:r>
          </w:p>
        </w:tc>
        <w:tc>
          <w:tcPr>
            <w:tcW w:w="1213" w:type="dxa"/>
            <w:shd w:val="clear" w:color="auto" w:fill="D9D9D9" w:themeFill="background1" w:themeFillShade="D9"/>
          </w:tcPr>
          <w:p w14:paraId="775AE1ED" w14:textId="77777777" w:rsidR="001D185D" w:rsidRPr="00195D78" w:rsidRDefault="001D185D" w:rsidP="00195D7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49A3EC0" w14:textId="77777777" w:rsidR="001D185D" w:rsidRPr="00195D78" w:rsidRDefault="001D185D" w:rsidP="00195D7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C663D1D" w14:textId="77777777" w:rsidR="001D185D" w:rsidRPr="00195D78" w:rsidRDefault="001D185D" w:rsidP="00195D7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9437AFE" w14:textId="7E63BF70" w:rsidR="001D185D" w:rsidRPr="00195D78" w:rsidRDefault="001D185D" w:rsidP="00195D78">
            <w:pPr>
              <w:jc w:val="center"/>
              <w:rPr>
                <w:b/>
                <w:bCs/>
                <w:sz w:val="20"/>
                <w:szCs w:val="20"/>
              </w:rPr>
            </w:pPr>
            <w:r w:rsidRPr="00195D78">
              <w:rPr>
                <w:b/>
                <w:bCs/>
                <w:sz w:val="20"/>
                <w:szCs w:val="20"/>
              </w:rPr>
              <w:t>Module code</w:t>
            </w:r>
          </w:p>
        </w:tc>
        <w:tc>
          <w:tcPr>
            <w:tcW w:w="999" w:type="dxa"/>
            <w:gridSpan w:val="2"/>
            <w:shd w:val="clear" w:color="auto" w:fill="D9D9D9" w:themeFill="background1" w:themeFillShade="D9"/>
            <w:vAlign w:val="center"/>
          </w:tcPr>
          <w:p w14:paraId="7ADFB91B" w14:textId="1975A1AA" w:rsidR="001D185D" w:rsidRPr="00195D78" w:rsidRDefault="001D185D" w:rsidP="00195D78">
            <w:pPr>
              <w:jc w:val="center"/>
              <w:rPr>
                <w:b/>
                <w:bCs/>
                <w:sz w:val="20"/>
                <w:szCs w:val="20"/>
              </w:rPr>
            </w:pPr>
            <w:r w:rsidRPr="00195D78">
              <w:rPr>
                <w:b/>
                <w:bCs/>
                <w:sz w:val="20"/>
                <w:szCs w:val="20"/>
              </w:rPr>
              <w:t>Number of hours</w:t>
            </w:r>
          </w:p>
        </w:tc>
        <w:tc>
          <w:tcPr>
            <w:tcW w:w="959" w:type="dxa"/>
            <w:gridSpan w:val="3"/>
            <w:shd w:val="clear" w:color="auto" w:fill="D9D9D9" w:themeFill="background1" w:themeFillShade="D9"/>
            <w:vAlign w:val="center"/>
          </w:tcPr>
          <w:p w14:paraId="73CD3A0A" w14:textId="240DC719" w:rsidR="001D185D" w:rsidRPr="00195D78" w:rsidRDefault="001D185D" w:rsidP="00195D78">
            <w:pPr>
              <w:jc w:val="center"/>
              <w:rPr>
                <w:b/>
                <w:bCs/>
                <w:sz w:val="20"/>
                <w:szCs w:val="20"/>
              </w:rPr>
            </w:pPr>
            <w:r w:rsidRPr="00195D78">
              <w:rPr>
                <w:b/>
                <w:bCs/>
                <w:sz w:val="20"/>
                <w:szCs w:val="20"/>
              </w:rPr>
              <w:t>ECTS points</w:t>
            </w:r>
          </w:p>
        </w:tc>
        <w:tc>
          <w:tcPr>
            <w:tcW w:w="1250" w:type="dxa"/>
            <w:shd w:val="clear" w:color="auto" w:fill="D9D9D9" w:themeFill="background1" w:themeFillShade="D9"/>
            <w:vAlign w:val="center"/>
          </w:tcPr>
          <w:p w14:paraId="23388DF1" w14:textId="54DE26A5" w:rsidR="001D185D" w:rsidRPr="00195D78" w:rsidRDefault="001D185D" w:rsidP="00195D78">
            <w:pPr>
              <w:jc w:val="center"/>
              <w:rPr>
                <w:b/>
                <w:bCs/>
                <w:sz w:val="20"/>
                <w:szCs w:val="20"/>
              </w:rPr>
            </w:pPr>
            <w:r w:rsidRPr="00195D78">
              <w:rPr>
                <w:b/>
                <w:bCs/>
                <w:sz w:val="20"/>
                <w:szCs w:val="20"/>
              </w:rPr>
              <w:t>Type of examination</w:t>
            </w:r>
          </w:p>
        </w:tc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4BAA1737" w14:textId="113FDD94" w:rsidR="001D185D" w:rsidRPr="00195D78" w:rsidRDefault="001D185D" w:rsidP="00195D78">
            <w:pPr>
              <w:jc w:val="center"/>
              <w:rPr>
                <w:b/>
                <w:bCs/>
                <w:sz w:val="20"/>
                <w:szCs w:val="20"/>
              </w:rPr>
            </w:pPr>
            <w:r w:rsidRPr="00195D78">
              <w:rPr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1267" w:type="dxa"/>
            <w:shd w:val="clear" w:color="auto" w:fill="D9D9D9" w:themeFill="background1" w:themeFillShade="D9"/>
          </w:tcPr>
          <w:p w14:paraId="57496974" w14:textId="77777777" w:rsidR="001D185D" w:rsidRPr="00195D78" w:rsidRDefault="001D185D" w:rsidP="00195D7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0491096D" w14:textId="310E8ECD" w:rsidR="001D185D" w:rsidRPr="00195D78" w:rsidRDefault="001D185D" w:rsidP="00195D7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95D78">
              <w:rPr>
                <w:b/>
                <w:bCs/>
                <w:sz w:val="20"/>
                <w:szCs w:val="20"/>
                <w:lang w:val="en-US"/>
              </w:rPr>
              <w:t>limit of Erasmus+ students participating in the subject</w:t>
            </w:r>
          </w:p>
        </w:tc>
        <w:tc>
          <w:tcPr>
            <w:tcW w:w="1477" w:type="dxa"/>
            <w:shd w:val="clear" w:color="auto" w:fill="D9D9D9" w:themeFill="background1" w:themeFillShade="D9"/>
            <w:vAlign w:val="center"/>
          </w:tcPr>
          <w:p w14:paraId="28B0C335" w14:textId="63124515" w:rsidR="001D185D" w:rsidRPr="00195D78" w:rsidRDefault="001D185D" w:rsidP="00195D7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95D78">
              <w:rPr>
                <w:b/>
                <w:bCs/>
                <w:sz w:val="20"/>
                <w:szCs w:val="20"/>
                <w:lang w:val="en-US"/>
              </w:rPr>
              <w:t>Subject-specific training:</w:t>
            </w:r>
          </w:p>
          <w:p w14:paraId="27346105" w14:textId="64ABAA4A" w:rsidR="001D185D" w:rsidRPr="00195D78" w:rsidRDefault="001D185D" w:rsidP="00195D78">
            <w:pPr>
              <w:jc w:val="center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195D78">
              <w:rPr>
                <w:i/>
                <w:iCs/>
                <w:sz w:val="16"/>
                <w:szCs w:val="16"/>
                <w:lang w:val="en-US"/>
              </w:rPr>
              <w:t>(A brief description and the number of hours)</w:t>
            </w:r>
          </w:p>
        </w:tc>
        <w:tc>
          <w:tcPr>
            <w:tcW w:w="1650" w:type="dxa"/>
            <w:shd w:val="clear" w:color="auto" w:fill="D9D9D9" w:themeFill="background1" w:themeFillShade="D9"/>
            <w:vAlign w:val="center"/>
          </w:tcPr>
          <w:p w14:paraId="45420B72" w14:textId="30579E6A" w:rsidR="001D185D" w:rsidRPr="00195D78" w:rsidRDefault="001D185D" w:rsidP="00195D78">
            <w:pPr>
              <w:jc w:val="center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195D78">
              <w:rPr>
                <w:b/>
                <w:bCs/>
                <w:sz w:val="20"/>
                <w:szCs w:val="20"/>
                <w:lang w:val="en-US"/>
              </w:rPr>
              <w:t>Additional subject-specific requirements:</w:t>
            </w:r>
            <w:r w:rsidRPr="00195D78">
              <w:rPr>
                <w:sz w:val="20"/>
                <w:szCs w:val="20"/>
                <w:lang w:val="en-US"/>
              </w:rPr>
              <w:t xml:space="preserve"> </w:t>
            </w:r>
            <w:r w:rsidRPr="00195D78">
              <w:rPr>
                <w:i/>
                <w:iCs/>
                <w:sz w:val="16"/>
                <w:szCs w:val="16"/>
                <w:lang w:val="en-US"/>
              </w:rPr>
              <w:t>(ex. protective clothing, required documents other than a medical attestation)</w:t>
            </w:r>
          </w:p>
        </w:tc>
      </w:tr>
      <w:tr w:rsidR="001D185D" w:rsidRPr="00ED3FEA" w14:paraId="2F42C070" w14:textId="77777777" w:rsidTr="001D185D">
        <w:trPr>
          <w:trHeight w:val="1241"/>
          <w:jc w:val="center"/>
        </w:trPr>
        <w:tc>
          <w:tcPr>
            <w:tcW w:w="2830" w:type="dxa"/>
            <w:gridSpan w:val="4"/>
            <w:vAlign w:val="center"/>
          </w:tcPr>
          <w:p w14:paraId="355B3DCA" w14:textId="3577021E" w:rsidR="001D185D" w:rsidRPr="001D185D" w:rsidRDefault="00B84A1B" w:rsidP="0015717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Image</w:t>
            </w:r>
            <w:r w:rsidR="001D185D" w:rsidRPr="001D185D">
              <w:rPr>
                <w:rFonts w:cstheme="minorHAnsi"/>
                <w:b/>
                <w:bCs/>
                <w:sz w:val="24"/>
                <w:szCs w:val="24"/>
              </w:rPr>
              <w:t xml:space="preserve"> Concept Studio</w:t>
            </w:r>
          </w:p>
        </w:tc>
        <w:tc>
          <w:tcPr>
            <w:tcW w:w="1213" w:type="dxa"/>
          </w:tcPr>
          <w:p w14:paraId="54C2A0A1" w14:textId="77777777" w:rsidR="001D185D" w:rsidRDefault="001D185D" w:rsidP="0015717F">
            <w:pPr>
              <w:rPr>
                <w:sz w:val="24"/>
                <w:szCs w:val="24"/>
              </w:rPr>
            </w:pPr>
          </w:p>
          <w:p w14:paraId="1537304A" w14:textId="77777777" w:rsidR="001D185D" w:rsidRDefault="001D185D" w:rsidP="0015717F">
            <w:pPr>
              <w:rPr>
                <w:sz w:val="24"/>
                <w:szCs w:val="24"/>
              </w:rPr>
            </w:pPr>
          </w:p>
          <w:p w14:paraId="085E4335" w14:textId="4999329B" w:rsidR="001D185D" w:rsidRPr="000E7F57" w:rsidRDefault="001D185D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GP.II.B1</w:t>
            </w:r>
          </w:p>
        </w:tc>
        <w:tc>
          <w:tcPr>
            <w:tcW w:w="999" w:type="dxa"/>
            <w:gridSpan w:val="2"/>
            <w:vAlign w:val="center"/>
          </w:tcPr>
          <w:p w14:paraId="26469FF5" w14:textId="77777777" w:rsidR="001D185D" w:rsidRPr="000E7F57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59" w:type="dxa"/>
            <w:gridSpan w:val="3"/>
            <w:vAlign w:val="center"/>
          </w:tcPr>
          <w:p w14:paraId="7E732F20" w14:textId="77777777" w:rsidR="001D185D" w:rsidRPr="000E7F57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23E3D683" w14:textId="4872F9FF" w:rsidR="001D185D" w:rsidRPr="000E7F57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Graded credit</w:t>
            </w:r>
          </w:p>
        </w:tc>
        <w:tc>
          <w:tcPr>
            <w:tcW w:w="2242" w:type="dxa"/>
            <w:vAlign w:val="center"/>
          </w:tcPr>
          <w:p w14:paraId="76A92B0A" w14:textId="11712EE3" w:rsidR="001D185D" w:rsidRPr="000E7F57" w:rsidRDefault="001D185D" w:rsidP="0015717F">
            <w:pPr>
              <w:rPr>
                <w:sz w:val="24"/>
                <w:szCs w:val="24"/>
              </w:rPr>
            </w:pPr>
            <w:r w:rsidRPr="000E7F57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atalia</w:t>
            </w:r>
            <w:r w:rsidRPr="000E7F57">
              <w:rPr>
                <w:sz w:val="24"/>
                <w:szCs w:val="24"/>
              </w:rPr>
              <w:t xml:space="preserve"> Szostak</w:t>
            </w:r>
            <w:r>
              <w:rPr>
                <w:sz w:val="24"/>
                <w:szCs w:val="24"/>
              </w:rPr>
              <w:t>, PhD</w:t>
            </w:r>
          </w:p>
        </w:tc>
        <w:tc>
          <w:tcPr>
            <w:tcW w:w="1267" w:type="dxa"/>
          </w:tcPr>
          <w:p w14:paraId="402936E0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</w:p>
          <w:p w14:paraId="77E79F4F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</w:p>
          <w:p w14:paraId="52E51B76" w14:textId="082B1595" w:rsidR="001D185D" w:rsidRPr="000E7F57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7" w:type="dxa"/>
            <w:vAlign w:val="center"/>
          </w:tcPr>
          <w:p w14:paraId="3A5B6F62" w14:textId="1D9F3CB8" w:rsidR="001D185D" w:rsidRPr="001D185D" w:rsidRDefault="001D185D" w:rsidP="0015717F">
            <w:pPr>
              <w:rPr>
                <w:sz w:val="16"/>
                <w:szCs w:val="16"/>
                <w:lang w:val="en-US"/>
              </w:rPr>
            </w:pPr>
            <w:r w:rsidRPr="001D185D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650" w:type="dxa"/>
            <w:vAlign w:val="center"/>
          </w:tcPr>
          <w:p w14:paraId="60CCE38F" w14:textId="77777777" w:rsidR="001D185D" w:rsidRPr="000E7F57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D185D" w:rsidRPr="00ED3FEA" w14:paraId="01E36E4D" w14:textId="77777777" w:rsidTr="001D185D">
        <w:trPr>
          <w:trHeight w:val="860"/>
          <w:jc w:val="center"/>
        </w:trPr>
        <w:tc>
          <w:tcPr>
            <w:tcW w:w="2830" w:type="dxa"/>
            <w:gridSpan w:val="4"/>
            <w:vAlign w:val="center"/>
          </w:tcPr>
          <w:p w14:paraId="6895AA01" w14:textId="76192361" w:rsidR="001D185D" w:rsidRPr="001D185D" w:rsidRDefault="001D185D" w:rsidP="007A3D78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D185D">
              <w:rPr>
                <w:rFonts w:cstheme="minorHAnsi"/>
                <w:b/>
                <w:bCs/>
                <w:sz w:val="24"/>
                <w:szCs w:val="24"/>
                <w:lang w:val="en-US"/>
              </w:rPr>
              <w:t>Studio of Drawing and Painting</w:t>
            </w:r>
          </w:p>
        </w:tc>
        <w:tc>
          <w:tcPr>
            <w:tcW w:w="1213" w:type="dxa"/>
          </w:tcPr>
          <w:p w14:paraId="328DE0F0" w14:textId="77777777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</w:p>
          <w:p w14:paraId="49F3BDF5" w14:textId="77777777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</w:p>
          <w:p w14:paraId="50A7D9E1" w14:textId="07FB2CD6" w:rsidR="001D185D" w:rsidRDefault="001D185D" w:rsidP="007A3D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GP.II.B1</w:t>
            </w:r>
          </w:p>
        </w:tc>
        <w:tc>
          <w:tcPr>
            <w:tcW w:w="999" w:type="dxa"/>
            <w:gridSpan w:val="2"/>
            <w:vAlign w:val="center"/>
          </w:tcPr>
          <w:p w14:paraId="0BA32128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59" w:type="dxa"/>
            <w:gridSpan w:val="3"/>
            <w:vAlign w:val="center"/>
          </w:tcPr>
          <w:p w14:paraId="0C3BA6B2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67769FC0" w14:textId="4F174286" w:rsidR="001D185D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Graded credit</w:t>
            </w:r>
          </w:p>
        </w:tc>
        <w:tc>
          <w:tcPr>
            <w:tcW w:w="2242" w:type="dxa"/>
            <w:vAlign w:val="center"/>
          </w:tcPr>
          <w:p w14:paraId="4CDB8594" w14:textId="28DFFC37" w:rsidR="001D185D" w:rsidRPr="00AD3BDA" w:rsidRDefault="001D185D" w:rsidP="007A3D78">
            <w:pPr>
              <w:rPr>
                <w:sz w:val="24"/>
                <w:szCs w:val="24"/>
                <w:lang w:val="en-US"/>
              </w:rPr>
            </w:pPr>
            <w:r w:rsidRPr="00AD3BDA"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  <w:lang w:val="en-US"/>
              </w:rPr>
              <w:t>lżbieta</w:t>
            </w:r>
            <w:r w:rsidRPr="00AD3BDA">
              <w:rPr>
                <w:sz w:val="24"/>
                <w:szCs w:val="24"/>
                <w:lang w:val="en-US"/>
              </w:rPr>
              <w:t xml:space="preserve"> Wasyłyk, </w:t>
            </w:r>
            <w:r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267" w:type="dxa"/>
          </w:tcPr>
          <w:p w14:paraId="48CFD444" w14:textId="77777777" w:rsidR="001D185D" w:rsidRDefault="001D185D" w:rsidP="001D185D">
            <w:pPr>
              <w:rPr>
                <w:sz w:val="24"/>
                <w:szCs w:val="24"/>
              </w:rPr>
            </w:pPr>
          </w:p>
          <w:p w14:paraId="1CA07022" w14:textId="4C3C853A" w:rsidR="001D185D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7" w:type="dxa"/>
            <w:vAlign w:val="center"/>
          </w:tcPr>
          <w:p w14:paraId="51FA9B5F" w14:textId="6A1A50AA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  <w:r w:rsidRPr="001D185D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650" w:type="dxa"/>
            <w:vAlign w:val="center"/>
          </w:tcPr>
          <w:p w14:paraId="16276F3F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D185D" w:rsidRPr="00ED3FEA" w14:paraId="1AC09C11" w14:textId="77777777" w:rsidTr="001D185D">
        <w:trPr>
          <w:trHeight w:val="1114"/>
          <w:jc w:val="center"/>
        </w:trPr>
        <w:tc>
          <w:tcPr>
            <w:tcW w:w="2830" w:type="dxa"/>
            <w:gridSpan w:val="4"/>
            <w:vAlign w:val="center"/>
          </w:tcPr>
          <w:p w14:paraId="65C357FD" w14:textId="1F88FD99" w:rsidR="001D185D" w:rsidRPr="001D185D" w:rsidRDefault="001D185D" w:rsidP="007A3D7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1D185D">
              <w:rPr>
                <w:rFonts w:cstheme="minorHAnsi"/>
                <w:b/>
                <w:bCs/>
                <w:sz w:val="24"/>
                <w:szCs w:val="24"/>
              </w:rPr>
              <w:t>Transmedia Studio</w:t>
            </w:r>
          </w:p>
        </w:tc>
        <w:tc>
          <w:tcPr>
            <w:tcW w:w="1213" w:type="dxa"/>
          </w:tcPr>
          <w:p w14:paraId="5FAE9BA2" w14:textId="77777777" w:rsidR="001D185D" w:rsidRDefault="001D185D" w:rsidP="007A3D78">
            <w:pPr>
              <w:rPr>
                <w:sz w:val="24"/>
                <w:szCs w:val="24"/>
              </w:rPr>
            </w:pPr>
          </w:p>
          <w:p w14:paraId="1213815F" w14:textId="489590CF" w:rsidR="001D185D" w:rsidRDefault="001D185D" w:rsidP="007A3D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GP.II.B1</w:t>
            </w:r>
          </w:p>
        </w:tc>
        <w:tc>
          <w:tcPr>
            <w:tcW w:w="999" w:type="dxa"/>
            <w:gridSpan w:val="2"/>
            <w:vAlign w:val="center"/>
          </w:tcPr>
          <w:p w14:paraId="4850CB1C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59" w:type="dxa"/>
            <w:gridSpan w:val="3"/>
            <w:vAlign w:val="center"/>
          </w:tcPr>
          <w:p w14:paraId="5E8CD307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5B8895EC" w14:textId="5A685F02" w:rsidR="001D185D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Graded credit</w:t>
            </w:r>
          </w:p>
        </w:tc>
        <w:tc>
          <w:tcPr>
            <w:tcW w:w="2242" w:type="dxa"/>
            <w:vAlign w:val="center"/>
          </w:tcPr>
          <w:p w14:paraId="21EC6B88" w14:textId="683F52A7" w:rsidR="001D185D" w:rsidRPr="0023272B" w:rsidRDefault="001D185D" w:rsidP="007A3D78">
            <w:pPr>
              <w:rPr>
                <w:sz w:val="24"/>
                <w:szCs w:val="24"/>
                <w:lang w:val="en-US"/>
              </w:rPr>
            </w:pPr>
            <w:r w:rsidRPr="0023272B">
              <w:rPr>
                <w:sz w:val="24"/>
                <w:szCs w:val="24"/>
                <w:lang w:val="en-US"/>
              </w:rPr>
              <w:t xml:space="preserve">J. Kurek, </w:t>
            </w:r>
            <w:r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267" w:type="dxa"/>
          </w:tcPr>
          <w:p w14:paraId="262C0AF8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</w:p>
          <w:p w14:paraId="590BC748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</w:p>
          <w:p w14:paraId="05E6105C" w14:textId="02AD9A79" w:rsidR="001D185D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7" w:type="dxa"/>
            <w:vAlign w:val="center"/>
          </w:tcPr>
          <w:p w14:paraId="660E45A1" w14:textId="19FCF27D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  <w:r w:rsidRPr="001D185D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650" w:type="dxa"/>
            <w:vAlign w:val="center"/>
          </w:tcPr>
          <w:p w14:paraId="4C9211C5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D185D" w:rsidRPr="00ED3FEA" w14:paraId="3CFDBB90" w14:textId="77777777" w:rsidTr="001D185D">
        <w:trPr>
          <w:trHeight w:val="624"/>
          <w:jc w:val="center"/>
        </w:trPr>
        <w:tc>
          <w:tcPr>
            <w:tcW w:w="2830" w:type="dxa"/>
            <w:gridSpan w:val="4"/>
            <w:vAlign w:val="center"/>
          </w:tcPr>
          <w:p w14:paraId="5A549BB9" w14:textId="29A2F330" w:rsidR="001D185D" w:rsidRPr="001D185D" w:rsidRDefault="001D185D" w:rsidP="007A3D78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D185D">
              <w:rPr>
                <w:rFonts w:cstheme="minorHAnsi"/>
                <w:b/>
                <w:bCs/>
                <w:sz w:val="24"/>
                <w:szCs w:val="24"/>
                <w:lang w:val="en-US"/>
              </w:rPr>
              <w:t>Studio of Multimedia Graphic Design</w:t>
            </w:r>
          </w:p>
        </w:tc>
        <w:tc>
          <w:tcPr>
            <w:tcW w:w="1213" w:type="dxa"/>
          </w:tcPr>
          <w:p w14:paraId="0D002BAF" w14:textId="77777777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</w:p>
          <w:p w14:paraId="7AE6F0BB" w14:textId="5640BF85" w:rsidR="001D185D" w:rsidRPr="00ED3FEA" w:rsidRDefault="001D185D" w:rsidP="007A3D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GP.II.D3</w:t>
            </w:r>
          </w:p>
        </w:tc>
        <w:tc>
          <w:tcPr>
            <w:tcW w:w="999" w:type="dxa"/>
            <w:gridSpan w:val="2"/>
            <w:vAlign w:val="center"/>
          </w:tcPr>
          <w:p w14:paraId="1ADBF705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59" w:type="dxa"/>
            <w:gridSpan w:val="3"/>
            <w:vAlign w:val="center"/>
          </w:tcPr>
          <w:p w14:paraId="03A02D52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32F7669A" w14:textId="3F82B13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242" w:type="dxa"/>
            <w:vAlign w:val="center"/>
          </w:tcPr>
          <w:p w14:paraId="5827E42E" w14:textId="305C8273" w:rsidR="001D185D" w:rsidRPr="00ED3FEA" w:rsidRDefault="001D185D" w:rsidP="007A3D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Agata Pełechaty, PhD</w:t>
            </w:r>
          </w:p>
        </w:tc>
        <w:tc>
          <w:tcPr>
            <w:tcW w:w="1267" w:type="dxa"/>
          </w:tcPr>
          <w:p w14:paraId="0C955940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</w:p>
          <w:p w14:paraId="0D69A86F" w14:textId="33E8FF42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7" w:type="dxa"/>
            <w:vAlign w:val="center"/>
          </w:tcPr>
          <w:p w14:paraId="296F5722" w14:textId="77DADBAB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  <w:r w:rsidRPr="001D185D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650" w:type="dxa"/>
            <w:vAlign w:val="center"/>
          </w:tcPr>
          <w:p w14:paraId="2F6E7EA8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D185D" w:rsidRPr="00ED3FEA" w14:paraId="1505A529" w14:textId="77777777" w:rsidTr="001D185D">
        <w:trPr>
          <w:trHeight w:val="624"/>
          <w:jc w:val="center"/>
        </w:trPr>
        <w:tc>
          <w:tcPr>
            <w:tcW w:w="2830" w:type="dxa"/>
            <w:gridSpan w:val="4"/>
            <w:vAlign w:val="center"/>
          </w:tcPr>
          <w:p w14:paraId="4D327E38" w14:textId="36CC67C8" w:rsidR="001D185D" w:rsidRPr="001D185D" w:rsidRDefault="001D185D" w:rsidP="00195D78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r w:rsidRPr="001D185D">
              <w:rPr>
                <w:rFonts w:asciiTheme="minorHAnsi" w:hAnsiTheme="minorHAnsi" w:cstheme="minorHAnsi"/>
                <w:b/>
                <w:bCs/>
              </w:rPr>
              <w:t xml:space="preserve">Typography Studio </w:t>
            </w:r>
          </w:p>
        </w:tc>
        <w:tc>
          <w:tcPr>
            <w:tcW w:w="1213" w:type="dxa"/>
          </w:tcPr>
          <w:p w14:paraId="2997DC84" w14:textId="77777777" w:rsidR="001D185D" w:rsidRDefault="001D185D" w:rsidP="007A3D78">
            <w:pPr>
              <w:rPr>
                <w:sz w:val="24"/>
                <w:szCs w:val="24"/>
              </w:rPr>
            </w:pPr>
          </w:p>
          <w:p w14:paraId="25211545" w14:textId="5A988E4C" w:rsidR="001D185D" w:rsidRPr="00ED3FEA" w:rsidRDefault="001D185D" w:rsidP="007A3D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GP.II.D3</w:t>
            </w:r>
          </w:p>
        </w:tc>
        <w:tc>
          <w:tcPr>
            <w:tcW w:w="999" w:type="dxa"/>
            <w:gridSpan w:val="2"/>
            <w:vAlign w:val="center"/>
          </w:tcPr>
          <w:p w14:paraId="1D9ED7DA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59" w:type="dxa"/>
            <w:gridSpan w:val="3"/>
            <w:vAlign w:val="center"/>
          </w:tcPr>
          <w:p w14:paraId="71CB76BF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25977DB4" w14:textId="057AB8BD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242" w:type="dxa"/>
            <w:vAlign w:val="center"/>
          </w:tcPr>
          <w:p w14:paraId="3FBE2B72" w14:textId="69010C14" w:rsidR="001D185D" w:rsidRPr="0023272B" w:rsidRDefault="001D185D" w:rsidP="007A3D78">
            <w:pPr>
              <w:rPr>
                <w:sz w:val="24"/>
                <w:szCs w:val="24"/>
                <w:lang w:val="en-US"/>
              </w:rPr>
            </w:pPr>
            <w:r w:rsidRPr="0023272B">
              <w:rPr>
                <w:sz w:val="24"/>
                <w:szCs w:val="24"/>
                <w:lang w:val="en-US"/>
              </w:rPr>
              <w:t xml:space="preserve">Michał Kacperczyk, </w:t>
            </w:r>
            <w:r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267" w:type="dxa"/>
          </w:tcPr>
          <w:p w14:paraId="4EBF1704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</w:p>
          <w:p w14:paraId="7D959212" w14:textId="588DB0A9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7" w:type="dxa"/>
            <w:vAlign w:val="center"/>
          </w:tcPr>
          <w:p w14:paraId="6E11BEB0" w14:textId="5DC2C1C8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  <w:r w:rsidRPr="001D185D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650" w:type="dxa"/>
            <w:vAlign w:val="center"/>
          </w:tcPr>
          <w:p w14:paraId="39CD5369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D185D" w:rsidRPr="00ED3FEA" w14:paraId="594B5B6C" w14:textId="77777777" w:rsidTr="001D185D">
        <w:trPr>
          <w:trHeight w:val="624"/>
          <w:jc w:val="center"/>
        </w:trPr>
        <w:tc>
          <w:tcPr>
            <w:tcW w:w="2830" w:type="dxa"/>
            <w:gridSpan w:val="4"/>
            <w:vAlign w:val="center"/>
          </w:tcPr>
          <w:p w14:paraId="1AC17518" w14:textId="2C01B947" w:rsidR="001D185D" w:rsidRPr="001D185D" w:rsidRDefault="001D185D" w:rsidP="00195D78">
            <w:pPr>
              <w:pStyle w:val="Default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1D185D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Studio of Co-operative Graphic Design </w:t>
            </w:r>
          </w:p>
        </w:tc>
        <w:tc>
          <w:tcPr>
            <w:tcW w:w="1213" w:type="dxa"/>
          </w:tcPr>
          <w:p w14:paraId="363A85F0" w14:textId="77777777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</w:p>
          <w:p w14:paraId="0AB5DE0F" w14:textId="41F384CD" w:rsidR="001D185D" w:rsidRPr="00ED3FEA" w:rsidRDefault="001D185D" w:rsidP="007A3D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GP.II.D3</w:t>
            </w:r>
          </w:p>
        </w:tc>
        <w:tc>
          <w:tcPr>
            <w:tcW w:w="999" w:type="dxa"/>
            <w:gridSpan w:val="2"/>
            <w:vAlign w:val="center"/>
          </w:tcPr>
          <w:p w14:paraId="7541A487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59" w:type="dxa"/>
            <w:gridSpan w:val="3"/>
            <w:vAlign w:val="center"/>
          </w:tcPr>
          <w:p w14:paraId="7251CB59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46F2FC5C" w14:textId="09D89CB9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242" w:type="dxa"/>
            <w:vAlign w:val="center"/>
          </w:tcPr>
          <w:p w14:paraId="72C825F8" w14:textId="5DEB157E" w:rsidR="001D185D" w:rsidRPr="00ED3FEA" w:rsidRDefault="001D185D" w:rsidP="007A3D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Adam Klasa, PhD</w:t>
            </w:r>
          </w:p>
        </w:tc>
        <w:tc>
          <w:tcPr>
            <w:tcW w:w="1267" w:type="dxa"/>
          </w:tcPr>
          <w:p w14:paraId="7D67780E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</w:p>
          <w:p w14:paraId="03657F0D" w14:textId="13E2C335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7" w:type="dxa"/>
            <w:vAlign w:val="center"/>
          </w:tcPr>
          <w:p w14:paraId="67C7D52F" w14:textId="41B39CC6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  <w:r w:rsidRPr="001D185D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650" w:type="dxa"/>
            <w:vAlign w:val="center"/>
          </w:tcPr>
          <w:p w14:paraId="784A6681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D185D" w:rsidRPr="00ED3FEA" w14:paraId="79B222D8" w14:textId="77777777" w:rsidTr="001D185D">
        <w:trPr>
          <w:trHeight w:val="624"/>
          <w:jc w:val="center"/>
        </w:trPr>
        <w:tc>
          <w:tcPr>
            <w:tcW w:w="2830" w:type="dxa"/>
            <w:gridSpan w:val="4"/>
            <w:vAlign w:val="center"/>
          </w:tcPr>
          <w:p w14:paraId="0AECE825" w14:textId="3E4E0D60" w:rsidR="001D185D" w:rsidRPr="001D185D" w:rsidRDefault="001D185D" w:rsidP="001D185D">
            <w:pPr>
              <w:pStyle w:val="Default"/>
              <w:rPr>
                <w:lang w:val="en-US"/>
              </w:rPr>
            </w:pPr>
            <w:r w:rsidRPr="001D185D">
              <w:rPr>
                <w:b/>
                <w:bCs/>
                <w:lang w:val="en-US"/>
              </w:rPr>
              <w:lastRenderedPageBreak/>
              <w:t xml:space="preserve">Studio of Sign Design and Audiovisual Graphics </w:t>
            </w:r>
          </w:p>
        </w:tc>
        <w:tc>
          <w:tcPr>
            <w:tcW w:w="1213" w:type="dxa"/>
          </w:tcPr>
          <w:p w14:paraId="3D41003C" w14:textId="77777777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</w:p>
          <w:p w14:paraId="3D928724" w14:textId="7E311D61" w:rsidR="001D185D" w:rsidRPr="00ED3FEA" w:rsidRDefault="001D185D" w:rsidP="007A3D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GP.II.D3</w:t>
            </w:r>
          </w:p>
        </w:tc>
        <w:tc>
          <w:tcPr>
            <w:tcW w:w="999" w:type="dxa"/>
            <w:gridSpan w:val="2"/>
            <w:vAlign w:val="center"/>
          </w:tcPr>
          <w:p w14:paraId="66A4380E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59" w:type="dxa"/>
            <w:gridSpan w:val="3"/>
            <w:vAlign w:val="center"/>
          </w:tcPr>
          <w:p w14:paraId="450766CC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47FF87A9" w14:textId="28AF225E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242" w:type="dxa"/>
            <w:vAlign w:val="center"/>
          </w:tcPr>
          <w:p w14:paraId="31043949" w14:textId="041550E6" w:rsidR="001D185D" w:rsidRPr="00ED3FEA" w:rsidRDefault="001D185D" w:rsidP="001D185D">
            <w:pPr>
              <w:rPr>
                <w:sz w:val="24"/>
                <w:szCs w:val="24"/>
              </w:rPr>
            </w:pPr>
            <w:r w:rsidRPr="00CB6E0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reneusz</w:t>
            </w:r>
            <w:r w:rsidRPr="00CB6E03">
              <w:rPr>
                <w:sz w:val="24"/>
                <w:szCs w:val="24"/>
              </w:rPr>
              <w:t xml:space="preserve"> Kuriata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267" w:type="dxa"/>
          </w:tcPr>
          <w:p w14:paraId="0E787D22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</w:p>
          <w:p w14:paraId="0A1665A9" w14:textId="6C1CEB7D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7" w:type="dxa"/>
            <w:vAlign w:val="center"/>
          </w:tcPr>
          <w:p w14:paraId="1846CA75" w14:textId="76F2C123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  <w:r w:rsidRPr="001D185D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650" w:type="dxa"/>
            <w:vAlign w:val="center"/>
          </w:tcPr>
          <w:p w14:paraId="6ED1979C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D185D" w:rsidRPr="00ED3FEA" w14:paraId="378291EB" w14:textId="77777777" w:rsidTr="001D185D">
        <w:trPr>
          <w:trHeight w:val="624"/>
          <w:jc w:val="center"/>
        </w:trPr>
        <w:tc>
          <w:tcPr>
            <w:tcW w:w="2830" w:type="dxa"/>
            <w:gridSpan w:val="4"/>
            <w:vAlign w:val="center"/>
          </w:tcPr>
          <w:p w14:paraId="1217C047" w14:textId="24128AAE" w:rsidR="001D185D" w:rsidRPr="001D185D" w:rsidRDefault="001D185D" w:rsidP="00195D78">
            <w:pPr>
              <w:pStyle w:val="Default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1D185D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Studio of Publishing Forms Design and Digital Publications </w:t>
            </w:r>
          </w:p>
        </w:tc>
        <w:tc>
          <w:tcPr>
            <w:tcW w:w="1213" w:type="dxa"/>
          </w:tcPr>
          <w:p w14:paraId="4301F12A" w14:textId="77777777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</w:p>
          <w:p w14:paraId="24D37C4A" w14:textId="77777777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</w:p>
          <w:p w14:paraId="343827AE" w14:textId="3C8DBE8A" w:rsidR="001D185D" w:rsidRPr="00ED3FEA" w:rsidRDefault="001D185D" w:rsidP="007A3D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GP.II.D3</w:t>
            </w:r>
          </w:p>
        </w:tc>
        <w:tc>
          <w:tcPr>
            <w:tcW w:w="999" w:type="dxa"/>
            <w:gridSpan w:val="2"/>
            <w:vAlign w:val="center"/>
          </w:tcPr>
          <w:p w14:paraId="4AC4591B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59" w:type="dxa"/>
            <w:gridSpan w:val="3"/>
            <w:vAlign w:val="center"/>
          </w:tcPr>
          <w:p w14:paraId="699B345A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02344ED8" w14:textId="435F8361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242" w:type="dxa"/>
            <w:vAlign w:val="center"/>
          </w:tcPr>
          <w:p w14:paraId="2BC16865" w14:textId="299DD637" w:rsidR="001D185D" w:rsidRPr="00CB6E03" w:rsidRDefault="001D185D" w:rsidP="007A3D78">
            <w:pPr>
              <w:rPr>
                <w:sz w:val="24"/>
                <w:szCs w:val="24"/>
                <w:lang w:val="en-US"/>
              </w:rPr>
            </w:pPr>
            <w:r w:rsidRPr="00CB6E03">
              <w:rPr>
                <w:sz w:val="24"/>
                <w:szCs w:val="24"/>
                <w:lang w:val="en-US"/>
              </w:rPr>
              <w:t>J</w:t>
            </w:r>
            <w:r>
              <w:rPr>
                <w:sz w:val="24"/>
                <w:szCs w:val="24"/>
                <w:lang w:val="en-US"/>
              </w:rPr>
              <w:t>ustyna</w:t>
            </w:r>
            <w:r w:rsidRPr="00CB6E03">
              <w:rPr>
                <w:sz w:val="24"/>
                <w:szCs w:val="24"/>
                <w:lang w:val="en-US"/>
              </w:rPr>
              <w:t xml:space="preserve"> Machnicka, </w:t>
            </w:r>
            <w:r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267" w:type="dxa"/>
          </w:tcPr>
          <w:p w14:paraId="43451D4F" w14:textId="77777777" w:rsidR="001D185D" w:rsidRDefault="001D185D" w:rsidP="001D185D">
            <w:pPr>
              <w:rPr>
                <w:sz w:val="24"/>
                <w:szCs w:val="24"/>
              </w:rPr>
            </w:pPr>
          </w:p>
          <w:p w14:paraId="35CEBFD0" w14:textId="30DA56EA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7" w:type="dxa"/>
            <w:vAlign w:val="center"/>
          </w:tcPr>
          <w:p w14:paraId="57A1663A" w14:textId="24911C98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  <w:r w:rsidRPr="001D185D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650" w:type="dxa"/>
            <w:vAlign w:val="center"/>
          </w:tcPr>
          <w:p w14:paraId="65DBACD7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D185D" w:rsidRPr="00ED3FEA" w14:paraId="5EAFE9A4" w14:textId="77777777" w:rsidTr="001D185D">
        <w:trPr>
          <w:trHeight w:val="624"/>
          <w:jc w:val="center"/>
        </w:trPr>
        <w:tc>
          <w:tcPr>
            <w:tcW w:w="2830" w:type="dxa"/>
            <w:gridSpan w:val="4"/>
            <w:vAlign w:val="center"/>
          </w:tcPr>
          <w:p w14:paraId="790C52BC" w14:textId="239CF275" w:rsidR="001D185D" w:rsidRPr="001D185D" w:rsidRDefault="001D185D" w:rsidP="00195D78">
            <w:pPr>
              <w:pStyle w:val="Default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1D185D"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Studio of Poster and Illustration Design </w:t>
            </w:r>
          </w:p>
        </w:tc>
        <w:tc>
          <w:tcPr>
            <w:tcW w:w="1213" w:type="dxa"/>
          </w:tcPr>
          <w:p w14:paraId="109D3C2F" w14:textId="77777777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</w:p>
          <w:p w14:paraId="68CEF54C" w14:textId="6053F9A6" w:rsidR="001D185D" w:rsidRPr="00ED3FEA" w:rsidRDefault="001D185D" w:rsidP="007A3D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GP.II.D3</w:t>
            </w:r>
          </w:p>
        </w:tc>
        <w:tc>
          <w:tcPr>
            <w:tcW w:w="999" w:type="dxa"/>
            <w:gridSpan w:val="2"/>
            <w:vAlign w:val="center"/>
          </w:tcPr>
          <w:p w14:paraId="716CD8FE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59" w:type="dxa"/>
            <w:gridSpan w:val="3"/>
            <w:vAlign w:val="center"/>
          </w:tcPr>
          <w:p w14:paraId="77CD72BE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1FB7E793" w14:textId="1F95C5B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242" w:type="dxa"/>
            <w:vAlign w:val="center"/>
          </w:tcPr>
          <w:p w14:paraId="6D3BB250" w14:textId="6C033CDC" w:rsidR="001D185D" w:rsidRPr="00ED3FEA" w:rsidRDefault="001D185D" w:rsidP="007A3D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Piotr Depta-Kleśta, PhD</w:t>
            </w:r>
          </w:p>
        </w:tc>
        <w:tc>
          <w:tcPr>
            <w:tcW w:w="1267" w:type="dxa"/>
          </w:tcPr>
          <w:p w14:paraId="16D52118" w14:textId="77777777" w:rsidR="001D185D" w:rsidRDefault="001D185D" w:rsidP="001D185D">
            <w:pPr>
              <w:jc w:val="center"/>
              <w:rPr>
                <w:sz w:val="24"/>
                <w:szCs w:val="24"/>
              </w:rPr>
            </w:pPr>
          </w:p>
          <w:p w14:paraId="2634A4F2" w14:textId="4D82326B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7" w:type="dxa"/>
            <w:vAlign w:val="center"/>
          </w:tcPr>
          <w:p w14:paraId="4CA89162" w14:textId="4815ACEF" w:rsidR="001D185D" w:rsidRPr="001D185D" w:rsidRDefault="001D185D" w:rsidP="007A3D78">
            <w:pPr>
              <w:rPr>
                <w:sz w:val="24"/>
                <w:szCs w:val="24"/>
                <w:lang w:val="en-US"/>
              </w:rPr>
            </w:pPr>
            <w:r w:rsidRPr="001D185D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650" w:type="dxa"/>
            <w:vAlign w:val="center"/>
          </w:tcPr>
          <w:p w14:paraId="79DE42A7" w14:textId="77777777" w:rsidR="001D185D" w:rsidRPr="00ED3FEA" w:rsidRDefault="001D185D" w:rsidP="001D1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1DA324DA" w14:textId="77777777" w:rsidR="007A3D78" w:rsidRDefault="007A3D78" w:rsidP="007A3D78"/>
    <w:p w14:paraId="27498651" w14:textId="77777777" w:rsidR="007C5A23" w:rsidRDefault="007C5A23" w:rsidP="007A3D78"/>
    <w:p w14:paraId="400E47A8" w14:textId="77777777" w:rsidR="007C5A23" w:rsidRDefault="007C5A23" w:rsidP="007A3D78"/>
    <w:p w14:paraId="6A46F7E8" w14:textId="77777777" w:rsidR="007C5A23" w:rsidRDefault="007C5A23" w:rsidP="007A3D78"/>
    <w:p w14:paraId="7BC50B2F" w14:textId="70605820" w:rsidR="00A92F72" w:rsidRDefault="00A92F72"/>
    <w:sectPr w:rsidR="00A92F72" w:rsidSect="00522DBC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FEA"/>
    <w:rsid w:val="00033009"/>
    <w:rsid w:val="00060A5B"/>
    <w:rsid w:val="00063F22"/>
    <w:rsid w:val="000B2184"/>
    <w:rsid w:val="000E62C8"/>
    <w:rsid w:val="00101B38"/>
    <w:rsid w:val="00134D11"/>
    <w:rsid w:val="00135A25"/>
    <w:rsid w:val="00170DE0"/>
    <w:rsid w:val="00195D78"/>
    <w:rsid w:val="001B6D37"/>
    <w:rsid w:val="001C7F8D"/>
    <w:rsid w:val="001D185D"/>
    <w:rsid w:val="001D2FC5"/>
    <w:rsid w:val="0022475E"/>
    <w:rsid w:val="002869D2"/>
    <w:rsid w:val="002A09B1"/>
    <w:rsid w:val="002A0CFD"/>
    <w:rsid w:val="002B489A"/>
    <w:rsid w:val="00324BE7"/>
    <w:rsid w:val="00343D43"/>
    <w:rsid w:val="003E1154"/>
    <w:rsid w:val="00404E5A"/>
    <w:rsid w:val="004B1D6C"/>
    <w:rsid w:val="004E22EE"/>
    <w:rsid w:val="004E27E4"/>
    <w:rsid w:val="004E6CC5"/>
    <w:rsid w:val="00507088"/>
    <w:rsid w:val="00522DBC"/>
    <w:rsid w:val="00591E4B"/>
    <w:rsid w:val="005C6D44"/>
    <w:rsid w:val="00760603"/>
    <w:rsid w:val="007A0543"/>
    <w:rsid w:val="007A199B"/>
    <w:rsid w:val="007A3D78"/>
    <w:rsid w:val="007C5A23"/>
    <w:rsid w:val="00854826"/>
    <w:rsid w:val="00872B36"/>
    <w:rsid w:val="008B1680"/>
    <w:rsid w:val="008F5296"/>
    <w:rsid w:val="00964D31"/>
    <w:rsid w:val="00964DD7"/>
    <w:rsid w:val="00976EEE"/>
    <w:rsid w:val="009C1D59"/>
    <w:rsid w:val="009C7F60"/>
    <w:rsid w:val="00A0257F"/>
    <w:rsid w:val="00A40AB0"/>
    <w:rsid w:val="00A53E44"/>
    <w:rsid w:val="00A92F72"/>
    <w:rsid w:val="00A97E28"/>
    <w:rsid w:val="00AA61A7"/>
    <w:rsid w:val="00AB0003"/>
    <w:rsid w:val="00AC44F7"/>
    <w:rsid w:val="00AD2848"/>
    <w:rsid w:val="00AF2B83"/>
    <w:rsid w:val="00B50D1F"/>
    <w:rsid w:val="00B84A1B"/>
    <w:rsid w:val="00BF429F"/>
    <w:rsid w:val="00C03503"/>
    <w:rsid w:val="00C73128"/>
    <w:rsid w:val="00CB02B4"/>
    <w:rsid w:val="00CF2D99"/>
    <w:rsid w:val="00D048B7"/>
    <w:rsid w:val="00D24B06"/>
    <w:rsid w:val="00D34ED2"/>
    <w:rsid w:val="00D66E53"/>
    <w:rsid w:val="00DA716F"/>
    <w:rsid w:val="00DD3C69"/>
    <w:rsid w:val="00E549DE"/>
    <w:rsid w:val="00E859BB"/>
    <w:rsid w:val="00E92059"/>
    <w:rsid w:val="00ED3FEA"/>
    <w:rsid w:val="00ED6ED0"/>
    <w:rsid w:val="00EE4DC1"/>
    <w:rsid w:val="00F14B26"/>
    <w:rsid w:val="00F24958"/>
    <w:rsid w:val="00F57158"/>
    <w:rsid w:val="00F75AF4"/>
    <w:rsid w:val="00FC2A59"/>
    <w:rsid w:val="00FF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342D"/>
  <w15:chartTrackingRefBased/>
  <w15:docId w15:val="{265F880F-B0B7-47BF-91DE-F38C4094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95D7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B25A2-E605-4F9A-ABDC-548F39D87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Małgorzta Fidek-Tylka</dc:creator>
  <cp:keywords/>
  <dc:description/>
  <cp:lastModifiedBy>Agata Ilnicka</cp:lastModifiedBy>
  <cp:revision>4</cp:revision>
  <cp:lastPrinted>2026-05-21T08:44:00Z</cp:lastPrinted>
  <dcterms:created xsi:type="dcterms:W3CDTF">2026-07-23T09:45:00Z</dcterms:created>
  <dcterms:modified xsi:type="dcterms:W3CDTF">2026-10-12T12:16:00Z</dcterms:modified>
</cp:coreProperties>
</file>